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31" w:rsidRPr="00FD5284" w:rsidRDefault="00D25B31" w:rsidP="00D25B31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D25B31" w:rsidRDefault="00D25B31" w:rsidP="00D25B31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5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D25B31" w:rsidRPr="00FD5284" w:rsidRDefault="00D25B31" w:rsidP="00D25B31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8E25C4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20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21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D25B31" w:rsidRPr="003709B9" w:rsidRDefault="00D25B31" w:rsidP="00D25B31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954A04" w:rsidRDefault="00954A04" w:rsidP="00954A04">
      <w:pPr>
        <w:spacing w:line="240" w:lineRule="auto"/>
        <w:jc w:val="center"/>
      </w:pPr>
    </w:p>
    <w:p w:rsidR="00954A04" w:rsidRDefault="00954A04" w:rsidP="00954A0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813    76     5    0       10.16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810    76     5    1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802    70     5    0       10.03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802    70     5    1       10.03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799    68     5    0        9.99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798    68     5    0        9.97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791    68     5    0        9.89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788    64     5    0        9.85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783    56     5    0        9.79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782    56     5    0        9.78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781    54     5    0        9.76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780    56     5    0        9.75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780    55     5    1        9.75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778    54     5    1        9.72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775    54     5    1        9.69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774    57     5    1        9.68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772    51     5    0        9.65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766    48     5    0        9.57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765    48     5    1        9.56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762    46     5    1        9.53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762    44     5    1        9.53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761    46     5    0        9.51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760    42     5    0        9.50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755    47     5    1        9.44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753    46     5    1        9.41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752    43     5    0        9.40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751    35     5    0        9.39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750    42     5    0        9.38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750    40     5    1        9.38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749    40     5    1        9.36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745    45     5    0        9.31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739    36     5    0        9.24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737    39     5    1        9.21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736    29     5    1        9.20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735    32     5    0        9.19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733    34     5    0        9.16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730    38     5    0        9.12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730    34     5    1        9.12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730    29     5    0        9.12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726    33     5    0        9.07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725    32     5    0        9.06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724    32     5    1        9.05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716    24     5    0        8.95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712    23     5    0        8.90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711    26     5    0        8.89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711    25     5    1        8.89</w:t>
      </w:r>
      <w:r>
        <w:rPr>
          <w:rFonts w:ascii="Courier New" w:eastAsia="Courier New" w:hAnsi="Courier New" w:cs="Courier New"/>
          <w:sz w:val="20"/>
        </w:rPr>
        <w:br/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704    25     5    0        8.80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702    22     5    0        8.78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702    22     5    1        8.78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700    24     5    0        8.75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700    18     5    1        8.75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697    25     5    1        8.71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692    22     5    0        8.65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692    22     5    0        8.65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691    22     5    1        8.64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689    24     5    0        8.61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684    15     5    1        8.55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680    18     5    1        8.50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677    16     5    1        8.46</w:t>
      </w:r>
      <w:r>
        <w:rPr>
          <w:rFonts w:ascii="Courier New" w:eastAsia="Courier New" w:hAnsi="Courier New" w:cs="Courier New"/>
          <w:sz w:val="20"/>
        </w:rPr>
        <w:br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674    17     5    2        8.43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668    14     5    0        8.35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665    20     5    1        8.31</w:t>
      </w:r>
      <w:r>
        <w:rPr>
          <w:rFonts w:ascii="Courier New" w:eastAsia="Courier New" w:hAnsi="Courier New" w:cs="Courier New"/>
          <w:sz w:val="20"/>
        </w:rPr>
        <w:br/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663    13     5    0        8.29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661    63     4    0       10.33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657    11     5    1        8.21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641     8     5    0        8.01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634    53     4    0        9.91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631    48     4    0        9.86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629    49     4    0        9.83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627    10     5    1        7.84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622    45     4    0        9.72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621    43     4    0        9.70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619    42     4    0        9.67</w:t>
      </w:r>
      <w:r>
        <w:rPr>
          <w:rFonts w:ascii="Courier New" w:eastAsia="Courier New" w:hAnsi="Courier New" w:cs="Courier New"/>
          <w:sz w:val="20"/>
        </w:rPr>
        <w:br/>
        <w:t xml:space="preserve">     74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615    42     4    1        9.61</w:t>
      </w:r>
      <w:r>
        <w:rPr>
          <w:rFonts w:ascii="Courier New" w:eastAsia="Courier New" w:hAnsi="Courier New" w:cs="Courier New"/>
          <w:sz w:val="20"/>
        </w:rPr>
        <w:br/>
        <w:t xml:space="preserve">     75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612    38     4    0        9.56</w:t>
      </w:r>
      <w:r>
        <w:rPr>
          <w:rFonts w:ascii="Courier New" w:eastAsia="Courier New" w:hAnsi="Courier New" w:cs="Courier New"/>
          <w:sz w:val="20"/>
        </w:rPr>
        <w:br/>
        <w:t xml:space="preserve">     76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607    34     4    0        9.48</w:t>
      </w:r>
      <w:r>
        <w:rPr>
          <w:rFonts w:ascii="Courier New" w:eastAsia="Courier New" w:hAnsi="Courier New" w:cs="Courier New"/>
          <w:sz w:val="20"/>
        </w:rPr>
        <w:br/>
        <w:t xml:space="preserve">     77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591    28     4    0        9.23</w:t>
      </w:r>
      <w:r>
        <w:rPr>
          <w:rFonts w:ascii="Courier New" w:eastAsia="Courier New" w:hAnsi="Courier New" w:cs="Courier New"/>
          <w:sz w:val="20"/>
        </w:rPr>
        <w:br/>
        <w:t xml:space="preserve">     78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581    20     4    0        9.08</w:t>
      </w:r>
      <w:r>
        <w:rPr>
          <w:rFonts w:ascii="Courier New" w:eastAsia="Courier New" w:hAnsi="Courier New" w:cs="Courier New"/>
          <w:sz w:val="20"/>
        </w:rPr>
        <w:br/>
        <w:t xml:space="preserve">     79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568    20     4    1        8.88</w:t>
      </w:r>
      <w:r>
        <w:rPr>
          <w:rFonts w:ascii="Courier New" w:eastAsia="Courier New" w:hAnsi="Courier New" w:cs="Courier New"/>
          <w:sz w:val="20"/>
        </w:rPr>
        <w:br/>
        <w:t xml:space="preserve">     80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532    13     4    1        8.31</w:t>
      </w:r>
      <w:r>
        <w:rPr>
          <w:rFonts w:ascii="Courier New" w:eastAsia="Courier New" w:hAnsi="Courier New" w:cs="Courier New"/>
          <w:sz w:val="20"/>
        </w:rPr>
        <w:br/>
        <w:t xml:space="preserve">     81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531    12     4    2        8.30</w:t>
      </w:r>
      <w:r>
        <w:rPr>
          <w:rFonts w:ascii="Courier New" w:eastAsia="Courier New" w:hAnsi="Courier New" w:cs="Courier New"/>
          <w:sz w:val="20"/>
        </w:rPr>
        <w:br/>
        <w:t xml:space="preserve">     82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518     9     4    0        8.09</w:t>
      </w:r>
      <w:r>
        <w:rPr>
          <w:rFonts w:ascii="Courier New" w:eastAsia="Courier New" w:hAnsi="Courier New" w:cs="Courier New"/>
          <w:sz w:val="20"/>
        </w:rPr>
        <w:br/>
        <w:t xml:space="preserve">     83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509     8     4    1        7.95</w:t>
      </w:r>
      <w:r>
        <w:rPr>
          <w:rFonts w:ascii="Courier New" w:eastAsia="Courier New" w:hAnsi="Courier New" w:cs="Courier New"/>
          <w:sz w:val="20"/>
        </w:rPr>
        <w:br/>
        <w:t xml:space="preserve">     84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439    18     3    0        9.15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954A04" w:rsidRDefault="00D25B31" w:rsidP="00954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954A04"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 w:rsidR="00954A04"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 w:rsidR="00954A04">
        <w:rPr>
          <w:rFonts w:ascii="Courier New" w:eastAsia="Courier New" w:hAnsi="Courier New" w:cs="Courier New"/>
          <w:b/>
          <w:sz w:val="24"/>
          <w:u w:val="single"/>
        </w:rPr>
        <w:br/>
      </w:r>
      <w:r w:rsidR="00954A04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954A04" w:rsidP="00954A0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4004    350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3997    340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3941    304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3711    186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3644    170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3474    194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2489    176            50,00</w:t>
      </w:r>
      <w:r>
        <w:rPr>
          <w:rFonts w:ascii="Courier New" w:eastAsia="Courier New" w:hAnsi="Courier New" w:cs="Courier New"/>
          <w:sz w:val="20"/>
        </w:rPr>
        <w:br/>
      </w:r>
    </w:p>
    <w:p w:rsidR="00954A04" w:rsidRDefault="00954A04" w:rsidP="00954A04">
      <w:bookmarkStart w:id="0" w:name="_GoBack"/>
      <w:bookmarkEnd w:id="0"/>
    </w:p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954A04"/>
    <w:p w:rsidR="00D25B31" w:rsidRDefault="00D25B31" w:rsidP="00D25B3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D25B31" w:rsidRDefault="00D25B31" w:rsidP="00D25B3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5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D25B31" w:rsidRDefault="00D25B31" w:rsidP="00D25B31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E25C4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Lille 20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21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D25B31" w:rsidRPr="004E0EE7" w:rsidRDefault="00D25B31" w:rsidP="00D25B31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954A04" w:rsidRDefault="00954A04" w:rsidP="00954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54A04" w:rsidRDefault="00954A04" w:rsidP="00954A0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141     7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129     2     1    0        </w:t>
      </w:r>
      <w:r w:rsidR="00D25B31">
        <w:rPr>
          <w:rFonts w:ascii="Courier New" w:eastAsia="Courier New" w:hAnsi="Courier New" w:cs="Courier New"/>
          <w:sz w:val="20"/>
        </w:rPr>
        <w:t>8.06</w:t>
      </w:r>
    </w:p>
    <w:p w:rsidR="00954A04" w:rsidRDefault="00954A04" w:rsidP="00954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25B31" w:rsidRDefault="00954A04" w:rsidP="00D25B31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125     2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D25B31" w:rsidRDefault="00D25B31" w:rsidP="00D25B3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D25B31" w:rsidRDefault="00D25B31" w:rsidP="00D25B3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5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D25B31" w:rsidRDefault="00D25B31" w:rsidP="00D25B31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E25C4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Lille 20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21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D25B31" w:rsidRPr="004E0EE7" w:rsidRDefault="00D25B31" w:rsidP="00D25B31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D25B31" w:rsidRDefault="00D25B31" w:rsidP="00954A04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954A04" w:rsidRDefault="00954A04" w:rsidP="00954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54A04" w:rsidRDefault="00954A04" w:rsidP="00954A0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153     7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141     2     1    0        8.81</w:t>
      </w:r>
      <w:r>
        <w:rPr>
          <w:rFonts w:ascii="Courier New" w:eastAsia="Courier New" w:hAnsi="Courier New" w:cs="Courier New"/>
          <w:sz w:val="20"/>
        </w:rPr>
        <w:br/>
      </w:r>
    </w:p>
    <w:p w:rsidR="00954A04" w:rsidRDefault="00954A04" w:rsidP="00954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54A04" w:rsidRDefault="00954A04" w:rsidP="00954A04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132     5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132     1     1    0        8.25</w:t>
      </w:r>
      <w:r>
        <w:rPr>
          <w:rFonts w:ascii="Courier New" w:eastAsia="Courier New" w:hAnsi="Courier New" w:cs="Courier New"/>
          <w:sz w:val="20"/>
        </w:rPr>
        <w:br/>
      </w:r>
    </w:p>
    <w:p w:rsidR="00954A04" w:rsidRDefault="00954A04" w:rsidP="00954A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 w:rsidR="00D25B31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54A04" w:rsidRDefault="00954A04" w:rsidP="00954A0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804     72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797     65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776     52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754     42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736     38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612     35            61,00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  0      0             0,00</w:t>
      </w:r>
      <w:r>
        <w:rPr>
          <w:rFonts w:ascii="Courier New" w:eastAsia="Courier New" w:hAnsi="Courier New" w:cs="Courier New"/>
          <w:sz w:val="20"/>
        </w:rPr>
        <w:br/>
      </w:r>
    </w:p>
    <w:sectPr w:rsidR="00954A04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04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954A04"/>
    <w:rsid w:val="00D25B31"/>
    <w:rsid w:val="00E10B3E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3D55-2E6C-4FFD-8887-74C4F98E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4A04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25B31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25B31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2369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2024-04-21T13:40:00Z</dcterms:created>
  <dcterms:modified xsi:type="dcterms:W3CDTF">2024-04-21T14:44:00Z</dcterms:modified>
</cp:coreProperties>
</file>